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D" w:rsidRDefault="00F70B8D" w:rsidP="00F70B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32D8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Татарстан Республикасы Югары </w:t>
      </w:r>
      <w:proofErr w:type="spellStart"/>
      <w:r w:rsidRPr="00FE32D8">
        <w:rPr>
          <w:rFonts w:ascii="Times New Roman" w:hAnsi="Times New Roman" w:cs="Times New Roman"/>
          <w:b/>
          <w:sz w:val="28"/>
          <w:szCs w:val="28"/>
          <w:lang w:val="tt-RU"/>
        </w:rPr>
        <w:t>Ослан</w:t>
      </w:r>
      <w:proofErr w:type="spellEnd"/>
    </w:p>
    <w:p w:rsidR="00F70B8D" w:rsidRDefault="00F70B8D" w:rsidP="00F70B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32D8">
        <w:rPr>
          <w:rFonts w:ascii="Times New Roman" w:hAnsi="Times New Roman" w:cs="Times New Roman"/>
          <w:b/>
          <w:sz w:val="28"/>
          <w:szCs w:val="28"/>
          <w:lang w:val="tt-RU"/>
        </w:rPr>
        <w:t xml:space="preserve">муниципаль районының </w:t>
      </w:r>
    </w:p>
    <w:p w:rsidR="00F70B8D" w:rsidRDefault="00F70B8D" w:rsidP="00F70B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32D8">
        <w:rPr>
          <w:rFonts w:ascii="Times New Roman" w:hAnsi="Times New Roman" w:cs="Times New Roman"/>
          <w:b/>
          <w:sz w:val="28"/>
          <w:szCs w:val="28"/>
          <w:lang w:val="tt-RU"/>
        </w:rPr>
        <w:t>дәүләт автон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омияле гомуми белем бирү учреждениесе</w:t>
      </w:r>
    </w:p>
    <w:p w:rsidR="00F70B8D" w:rsidRDefault="00F70B8D" w:rsidP="00F70B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E32D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“Иннополис мәктәбе”</w:t>
      </w:r>
    </w:p>
    <w:p w:rsidR="00F70B8D" w:rsidRDefault="00F70B8D" w:rsidP="00F70B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70B8D" w:rsidRDefault="00F70B8D" w:rsidP="00F70B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70B8D" w:rsidRDefault="00F70B8D" w:rsidP="00F70B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70B8D" w:rsidRDefault="00F70B8D" w:rsidP="00F70B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70B8D" w:rsidRDefault="00F70B8D" w:rsidP="00F70B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70B8D" w:rsidRDefault="00F70B8D" w:rsidP="00F70B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70B8D" w:rsidRDefault="00F70B8D" w:rsidP="00F70B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70B8D" w:rsidRDefault="00F70B8D" w:rsidP="00F70B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70B8D" w:rsidRDefault="00F70B8D" w:rsidP="00F70B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F70B8D" w:rsidRDefault="00F70B8D" w:rsidP="00F70B8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1C1564" w:rsidRDefault="001C1564" w:rsidP="00F70B8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>
        <w:rPr>
          <w:rFonts w:ascii="Times New Roman" w:hAnsi="Times New Roman" w:cs="Times New Roman"/>
          <w:b/>
          <w:sz w:val="56"/>
          <w:szCs w:val="56"/>
          <w:lang w:val="tt-RU"/>
        </w:rPr>
        <w:t>“Каләмемдә хисләрем”</w:t>
      </w:r>
    </w:p>
    <w:p w:rsidR="00F70B8D" w:rsidRDefault="00F70B8D" w:rsidP="00F70B8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  <w:r>
        <w:rPr>
          <w:rFonts w:ascii="Times New Roman" w:hAnsi="Times New Roman" w:cs="Times New Roman"/>
          <w:b/>
          <w:sz w:val="56"/>
          <w:szCs w:val="56"/>
          <w:lang w:val="tt-RU"/>
        </w:rPr>
        <w:t>Минем иҗатым.</w:t>
      </w:r>
    </w:p>
    <w:p w:rsidR="00F70B8D" w:rsidRPr="00F70B8D" w:rsidRDefault="00F70B8D" w:rsidP="00F70B8D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  <w:lang w:val="tt-RU"/>
        </w:rPr>
      </w:pPr>
    </w:p>
    <w:p w:rsidR="00F70B8D" w:rsidRDefault="00F70B8D" w:rsidP="00F70B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F70B8D" w:rsidRPr="001C1564" w:rsidRDefault="001C1564" w:rsidP="00F70B8D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C1564">
        <w:rPr>
          <w:rFonts w:ascii="Times New Roman" w:hAnsi="Times New Roman" w:cs="Times New Roman"/>
          <w:b/>
          <w:i/>
          <w:sz w:val="28"/>
          <w:szCs w:val="28"/>
          <w:lang w:val="tt-RU"/>
        </w:rPr>
        <w:t>Татар теле һәм әдәбияты у</w:t>
      </w:r>
      <w:r w:rsidR="00F70B8D" w:rsidRPr="001C1564">
        <w:rPr>
          <w:rFonts w:ascii="Times New Roman" w:hAnsi="Times New Roman" w:cs="Times New Roman"/>
          <w:b/>
          <w:i/>
          <w:sz w:val="28"/>
          <w:szCs w:val="28"/>
          <w:lang w:val="tt-RU"/>
        </w:rPr>
        <w:t>кытучы</w:t>
      </w:r>
      <w:r w:rsidRPr="001C1564">
        <w:rPr>
          <w:rFonts w:ascii="Times New Roman" w:hAnsi="Times New Roman" w:cs="Times New Roman"/>
          <w:b/>
          <w:i/>
          <w:sz w:val="28"/>
          <w:szCs w:val="28"/>
          <w:lang w:val="tt-RU"/>
        </w:rPr>
        <w:t>сы</w:t>
      </w:r>
      <w:r w:rsidR="00F70B8D" w:rsidRPr="001C1564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: </w:t>
      </w:r>
    </w:p>
    <w:p w:rsidR="00F70B8D" w:rsidRPr="001C1564" w:rsidRDefault="00F70B8D" w:rsidP="00F70B8D">
      <w:pPr>
        <w:spacing w:after="0" w:line="360" w:lineRule="auto"/>
        <w:ind w:left="5670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1C1564">
        <w:rPr>
          <w:rFonts w:ascii="Times New Roman" w:hAnsi="Times New Roman" w:cs="Times New Roman"/>
          <w:b/>
          <w:i/>
          <w:sz w:val="28"/>
          <w:szCs w:val="28"/>
          <w:lang w:val="tt-RU"/>
        </w:rPr>
        <w:t>Зарипова Ксения Марсель кызы</w:t>
      </w:r>
    </w:p>
    <w:p w:rsidR="00F70B8D" w:rsidRPr="001C1564" w:rsidRDefault="00F70B8D" w:rsidP="00F70B8D">
      <w:pPr>
        <w:rPr>
          <w:rFonts w:ascii="Times New Roman" w:hAnsi="Times New Roman" w:cs="Times New Roman"/>
          <w:b/>
          <w:i/>
          <w:sz w:val="32"/>
          <w:szCs w:val="32"/>
          <w:lang w:val="tt-RU"/>
        </w:rPr>
      </w:pPr>
    </w:p>
    <w:p w:rsidR="00F70B8D" w:rsidRDefault="00F70B8D" w:rsidP="00C966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0B8D" w:rsidRDefault="00F70B8D" w:rsidP="001C1564">
      <w:pPr>
        <w:rPr>
          <w:rFonts w:ascii="Times New Roman" w:hAnsi="Times New Roman" w:cs="Times New Roman"/>
          <w:b/>
          <w:sz w:val="32"/>
          <w:szCs w:val="32"/>
        </w:rPr>
      </w:pPr>
    </w:p>
    <w:p w:rsidR="00F70B8D" w:rsidRDefault="00F70B8D" w:rsidP="00C966A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636A" w:rsidRPr="00C966AF" w:rsidRDefault="00C966AF" w:rsidP="00C966AF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C966AF">
        <w:rPr>
          <w:rFonts w:ascii="Times New Roman" w:hAnsi="Times New Roman" w:cs="Times New Roman"/>
          <w:b/>
          <w:sz w:val="32"/>
          <w:szCs w:val="32"/>
        </w:rPr>
        <w:lastRenderedPageBreak/>
        <w:t>Минем и</w:t>
      </w:r>
      <w:proofErr w:type="spellStart"/>
      <w:r w:rsidRPr="00C966AF">
        <w:rPr>
          <w:rFonts w:ascii="Times New Roman" w:hAnsi="Times New Roman" w:cs="Times New Roman"/>
          <w:b/>
          <w:sz w:val="32"/>
          <w:szCs w:val="32"/>
          <w:lang w:val="tt-RU"/>
        </w:rPr>
        <w:t>җатым</w:t>
      </w:r>
      <w:proofErr w:type="spellEnd"/>
      <w:r w:rsidRPr="00C966AF">
        <w:rPr>
          <w:rFonts w:ascii="Times New Roman" w:hAnsi="Times New Roman" w:cs="Times New Roman"/>
          <w:b/>
          <w:sz w:val="32"/>
          <w:szCs w:val="32"/>
          <w:lang w:val="tt-RU"/>
        </w:rPr>
        <w:t>.</w:t>
      </w:r>
    </w:p>
    <w:p w:rsidR="00C966AF" w:rsidRDefault="00C966AF" w:rsidP="00C966AF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C966AF">
        <w:rPr>
          <w:rFonts w:ascii="Times New Roman" w:hAnsi="Times New Roman" w:cs="Times New Roman"/>
          <w:b/>
          <w:sz w:val="32"/>
          <w:szCs w:val="32"/>
          <w:lang w:val="tt-RU"/>
        </w:rPr>
        <w:t>(</w:t>
      </w:r>
      <w:proofErr w:type="spellStart"/>
      <w:r w:rsidRPr="00C966AF">
        <w:rPr>
          <w:rFonts w:ascii="Times New Roman" w:hAnsi="Times New Roman" w:cs="Times New Roman"/>
          <w:b/>
          <w:sz w:val="32"/>
          <w:szCs w:val="32"/>
          <w:lang w:val="tt-RU"/>
        </w:rPr>
        <w:t>Мое</w:t>
      </w:r>
      <w:proofErr w:type="spellEnd"/>
      <w:r w:rsidRPr="00C966AF">
        <w:rPr>
          <w:rFonts w:ascii="Times New Roman" w:hAnsi="Times New Roman" w:cs="Times New Roman"/>
          <w:b/>
          <w:sz w:val="32"/>
          <w:szCs w:val="32"/>
          <w:lang w:val="tt-RU"/>
        </w:rPr>
        <w:t xml:space="preserve"> </w:t>
      </w:r>
      <w:proofErr w:type="spellStart"/>
      <w:r w:rsidRPr="00C966AF">
        <w:rPr>
          <w:rFonts w:ascii="Times New Roman" w:hAnsi="Times New Roman" w:cs="Times New Roman"/>
          <w:b/>
          <w:sz w:val="32"/>
          <w:szCs w:val="32"/>
          <w:lang w:val="tt-RU"/>
        </w:rPr>
        <w:t>творчество</w:t>
      </w:r>
      <w:proofErr w:type="spellEnd"/>
      <w:r w:rsidRPr="00C966AF">
        <w:rPr>
          <w:rFonts w:ascii="Times New Roman" w:hAnsi="Times New Roman" w:cs="Times New Roman"/>
          <w:b/>
          <w:sz w:val="32"/>
          <w:szCs w:val="32"/>
          <w:lang w:val="tt-RU"/>
        </w:rPr>
        <w:t>).</w:t>
      </w:r>
    </w:p>
    <w:p w:rsidR="00F961E7" w:rsidRPr="00F961E7" w:rsidRDefault="00F961E7" w:rsidP="00F70B8D">
      <w:pPr>
        <w:ind w:firstLine="708"/>
        <w:rPr>
          <w:rFonts w:ascii="Times New Roman" w:hAnsi="Times New Roman" w:cs="Times New Roman"/>
          <w:i/>
          <w:sz w:val="32"/>
          <w:szCs w:val="32"/>
          <w:lang w:val="tt-RU"/>
        </w:rPr>
      </w:pPr>
      <w:r w:rsidRPr="00F961E7">
        <w:rPr>
          <w:rFonts w:ascii="Times New Roman" w:hAnsi="Times New Roman" w:cs="Times New Roman"/>
          <w:i/>
          <w:sz w:val="32"/>
          <w:szCs w:val="32"/>
          <w:lang w:val="tt-RU"/>
        </w:rPr>
        <w:t xml:space="preserve">Монда минем 2017-2019 елда иҗат иткән әсәрләремнең бер өлеше кергән.  </w:t>
      </w:r>
    </w:p>
    <w:p w:rsidR="00C966AF" w:rsidRPr="00C966AF" w:rsidRDefault="00C966AF" w:rsidP="00C966AF">
      <w:pPr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>
        <w:rPr>
          <w:rFonts w:ascii="Times New Roman" w:hAnsi="Times New Roman" w:cs="Times New Roman"/>
          <w:b/>
          <w:sz w:val="32"/>
          <w:szCs w:val="32"/>
          <w:lang w:val="tt-RU"/>
        </w:rPr>
        <w:t>****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Татар теле кемгә кирәк соң дип,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Берәү җөрьәт итте сорарга.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Миңа кирәк, минем балаларга,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Дога кылыр өчен дусларга.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Улым, кызым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диеп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дәшер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өчен, 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Әти, әни сүзен онытмаска,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Оныкларым колагына матур итеп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Бишек җырын көйләп җырларга!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Айлы кичтә моңлы татар җырын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Бар дөньяңны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онытып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җырларга.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Чорлар аша килгән тарихыңны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Үз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телеңдә яхшы аңларга.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Кемгә кирәк татар теле димәгез сез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Татар теле кирәк халкына!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Милли йөзен саклап кала алган,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Саф йөрәкле татарларына!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Кемгә кирәк татар теле димәгез сез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Татар теле кирәк халкына!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Милли йөзен саклап кала алган,</w:t>
      </w:r>
    </w:p>
    <w:p w:rsid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Саф йөрәкле татарларына!</w:t>
      </w:r>
    </w:p>
    <w:p w:rsidR="00F961E7" w:rsidRPr="00C966AF" w:rsidRDefault="006448FD" w:rsidP="006448FD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2018 ел, февраль</w:t>
      </w:r>
    </w:p>
    <w:p w:rsidR="00F70B8D" w:rsidRDefault="00F70B8D" w:rsidP="00C966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70B8D" w:rsidRDefault="00F70B8D" w:rsidP="001C1564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70B8D" w:rsidRDefault="00F70B8D" w:rsidP="00F70B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proofErr w:type="spellStart"/>
      <w:r w:rsidRPr="006448FD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Әнкәйләргә</w:t>
      </w:r>
      <w:proofErr w:type="spellEnd"/>
      <w:r w:rsidRPr="006448FD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F70B8D" w:rsidRPr="006448FD" w:rsidRDefault="00F70B8D" w:rsidP="00F70B8D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6448FD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(Кыйссага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tt-RU"/>
        </w:rPr>
        <w:t>нигезләнеп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иҗат ителгән шигырь).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Чын күңелдән сөйде егет кызны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Чын күңелдән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өзелеп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яратты.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Тик кыз гына исе китми һаман,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Егет йөрәгенә кайнар ут салды.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Кабат килде егет кыз янына,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"Бул минеке",- диде, - гомергә!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Өзеп әйтте һәрбер сүзен кыз егеткә: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"Яратасың икән әгәр мине,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әй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>, син, егет,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Була(а)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лабыз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бергә мәңгегә.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Тик бер шартым сиңа булыр, егет,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Исбат ит син мине яратуың,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Бары мине сөю теләгең.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Китер миңа синең өчен иң кадерле булган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Әниеңнең кайнар йөрәген!...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Мин синеке шундук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буламын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Шартын куйды бу матур кыз аңа,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Ярсып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типте егет йөрәге.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Әмма егет инде сукыр иде,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Мәхәббәттән исергән иде...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Риза булып сөйгәненең бу шартына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Ул атлады язмыш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каршына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>..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Төн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йокысын йокламаган әниләрнең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Йөрәгендә күпме мәрхәмәт!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Шәфкать ияләре булган фәрештәләр,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Баш иябез сезгә! Мең рәхмәт!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...Йөгереп кире килгән чакта кыз янына 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Сөртенде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дә егет, егылды..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Кулларында булган йөрәк исә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Җанланды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>...һәм телгә ул килде: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"Тезләрең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авыртмадымы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>, балам?!"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Бар табигать тынып калды кисәк,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Хәтта вакыт туктады бугай.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Баш иделәр бөтен фәрештәләр,</w:t>
      </w:r>
    </w:p>
    <w:p w:rsidR="00C966AF" w:rsidRPr="00C966AF" w:rsidRDefault="00F70B8D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Кыз хатасын аңлады шулай..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Әниләрнең олы йөрәгенә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Салынган ул чиксез мәрхәмәт!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Бары әни йөрәгендә була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Чикләнмәгән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керсез мәхәббәт!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Онытмыйк без бу хаклыкны һич тә,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Әнкәйләргә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мәдһия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җырлыйк!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Түбәнчеллек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белән алар каршысында</w:t>
      </w:r>
    </w:p>
    <w:p w:rsid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Тезне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чүгеп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бүген баш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иик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>!</w:t>
      </w:r>
    </w:p>
    <w:p w:rsidR="006448FD" w:rsidRDefault="006448FD" w:rsidP="006448FD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2018 ел,  март</w:t>
      </w:r>
    </w:p>
    <w:p w:rsidR="00C966AF" w:rsidRPr="00C966AF" w:rsidRDefault="00C966AF" w:rsidP="00C966AF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****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Халык акылы, халык сүзе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Җәүһәрләргә тиң бит ул.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Берәмләп туплаган аларны</w:t>
      </w:r>
    </w:p>
    <w:p w:rsidR="00C966AF" w:rsidRPr="00C966AF" w:rsidRDefault="00F70B8D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Нәкый ага син бит ул.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Күпме табышмак табылган, 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Күпме мәкаль-әйтемнәр.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Буыннар аша басылган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Күпме мәсәл, әкиятләр.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lastRenderedPageBreak/>
        <w:t>Чәчми түкми җыйгансың син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Югалтмыйча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бер сүзен.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Бүген исә халкым сиңа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Җиткерә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рәхмәт сүзен.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Миркәй, Айсылу, Түләкне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Ачалгансың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син безгә.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Идегәй һәм Җәлилләрең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Илһам биргәндер сиңа. 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Шигырьләрең укыйбыз да,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Таң калабыз берсүзсез.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Итил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суы-халык хәтере, 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Тарихы ул һичшиксез.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Синең язмыш сокланырлык,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Иҗатың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уйланырлык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Халык онытмас исемең</w:t>
      </w:r>
    </w:p>
    <w:p w:rsid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Һәйкәлгә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языр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уеп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****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Нәкый ага Исәнбәтнең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Исеме таныш миңа.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Бераз гына сөйләп китим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Аның турында сиңа.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Нәкый ага язучы ул,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Шигырьләр дә күп язган.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Тел белгече һәм галим ул,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Драматург та булган.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Халык авыз иҗатына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Бик зур игътибар биргән.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lastRenderedPageBreak/>
        <w:t>Мәкаль һәм табышмакларны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Безнең өчен ул тапкан.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Йөргән авылдан авылга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Эзләп халык “акылын”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Халкымның җәүһәрләрен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Берәмләп шулай җыйган.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“</w:t>
      </w: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Үчтеки”не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язып алган,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Бармак җырын җырлаган.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Халкымның асылташларын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Китапларга туплаган.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Тарих битләрен актарып, 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Эзләгән ул хаклыкны.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Итил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суларында тапкан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C966AF">
        <w:rPr>
          <w:rFonts w:ascii="Times New Roman" w:hAnsi="Times New Roman" w:cs="Times New Roman"/>
          <w:sz w:val="28"/>
          <w:szCs w:val="28"/>
          <w:lang w:val="tt-RU"/>
        </w:rPr>
        <w:t>Яшерелгән</w:t>
      </w:r>
      <w:proofErr w:type="spellEnd"/>
      <w:r w:rsidRPr="00C966AF">
        <w:rPr>
          <w:rFonts w:ascii="Times New Roman" w:hAnsi="Times New Roman" w:cs="Times New Roman"/>
          <w:sz w:val="28"/>
          <w:szCs w:val="28"/>
          <w:lang w:val="tt-RU"/>
        </w:rPr>
        <w:t xml:space="preserve"> хак сүзне.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Идегәй, Муса Җәлилләр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Язмышын ул өйрәнгән.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Миркәй һәм Айсылулар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Аңа илһам китергән.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Бөек шәхес, данлыклы зат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Халкымның сөйгән улы.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Тарих битләрендә  калыр шулай,</w:t>
      </w: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Онытмас халык аны.</w:t>
      </w:r>
    </w:p>
    <w:p w:rsidR="00C966AF" w:rsidRDefault="00C966AF" w:rsidP="00F70B8D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 w:rsidRPr="00C966AF">
        <w:rPr>
          <w:rFonts w:ascii="Times New Roman" w:hAnsi="Times New Roman" w:cs="Times New Roman"/>
          <w:sz w:val="28"/>
          <w:szCs w:val="28"/>
          <w:lang w:val="tt-RU"/>
        </w:rPr>
        <w:t>5 ф</w:t>
      </w:r>
      <w:r>
        <w:rPr>
          <w:rFonts w:ascii="Times New Roman" w:hAnsi="Times New Roman" w:cs="Times New Roman"/>
          <w:sz w:val="28"/>
          <w:szCs w:val="28"/>
          <w:lang w:val="tt-RU"/>
        </w:rPr>
        <w:t>евраль, 2019 ел.</w:t>
      </w:r>
    </w:p>
    <w:p w:rsidR="00F961E7" w:rsidRDefault="00F961E7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70B8D" w:rsidRDefault="00F70B8D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70B8D" w:rsidRDefault="00F70B8D" w:rsidP="00C966AF">
      <w:pPr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</w:p>
    <w:p w:rsidR="00F70B8D" w:rsidRDefault="00F70B8D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70B8D" w:rsidRDefault="00F70B8D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86BAC" w:rsidRPr="00F961E7" w:rsidRDefault="00F961E7" w:rsidP="00C966AF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F961E7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Тавык, Тычкан һәм </w:t>
      </w:r>
      <w:proofErr w:type="spellStart"/>
      <w:r w:rsidRPr="00F961E7">
        <w:rPr>
          <w:rFonts w:ascii="Times New Roman" w:hAnsi="Times New Roman" w:cs="Times New Roman"/>
          <w:b/>
          <w:sz w:val="28"/>
          <w:szCs w:val="28"/>
          <w:lang w:val="tt-RU"/>
        </w:rPr>
        <w:t>көртлек</w:t>
      </w:r>
      <w:proofErr w:type="spellEnd"/>
      <w:r w:rsidRPr="00F961E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әкиятенә </w:t>
      </w:r>
      <w:r w:rsidR="00F86BAC" w:rsidRPr="00F961E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proofErr w:type="spellStart"/>
      <w:r w:rsidR="00F86BAC" w:rsidRPr="00F961E7">
        <w:rPr>
          <w:rFonts w:ascii="Times New Roman" w:hAnsi="Times New Roman" w:cs="Times New Roman"/>
          <w:b/>
          <w:sz w:val="28"/>
          <w:szCs w:val="28"/>
          <w:lang w:val="tt-RU"/>
        </w:rPr>
        <w:t>нигезләнеп</w:t>
      </w:r>
      <w:proofErr w:type="spellEnd"/>
      <w:r w:rsidR="00F86BAC" w:rsidRPr="00F961E7">
        <w:rPr>
          <w:rFonts w:ascii="Times New Roman" w:hAnsi="Times New Roman" w:cs="Times New Roman"/>
          <w:b/>
          <w:sz w:val="28"/>
          <w:szCs w:val="28"/>
          <w:lang w:val="tt-RU"/>
        </w:rPr>
        <w:t xml:space="preserve"> язылган кече пьеса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F86BAC" w:rsidRDefault="00F86BAC" w:rsidP="00F86BAC">
      <w:pPr>
        <w:jc w:val="center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b/>
          <w:sz w:val="28"/>
          <w:szCs w:val="28"/>
          <w:lang w:val="tt-RU"/>
        </w:rPr>
        <w:t xml:space="preserve">Тавык тычкан һәм </w:t>
      </w:r>
      <w:proofErr w:type="spellStart"/>
      <w:r w:rsidRPr="00BC2080">
        <w:rPr>
          <w:rFonts w:ascii="Times New Roman" w:hAnsi="Times New Roman" w:cs="Times New Roman"/>
          <w:b/>
          <w:sz w:val="28"/>
          <w:szCs w:val="28"/>
          <w:lang w:val="tt-RU"/>
        </w:rPr>
        <w:t>көртлек</w:t>
      </w:r>
      <w:proofErr w:type="spellEnd"/>
      <w:r w:rsidRPr="00BC2080">
        <w:rPr>
          <w:rFonts w:ascii="Times New Roman" w:hAnsi="Times New Roman" w:cs="Times New Roman"/>
          <w:b/>
          <w:sz w:val="28"/>
          <w:szCs w:val="28"/>
          <w:lang w:val="tt-RU"/>
        </w:rPr>
        <w:t>.</w:t>
      </w:r>
    </w:p>
    <w:p w:rsidR="00F86BAC" w:rsidRDefault="00F86BAC" w:rsidP="00F86BAC">
      <w:pPr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Катнашучылар: 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86BAC">
        <w:rPr>
          <w:rFonts w:ascii="Times New Roman" w:hAnsi="Times New Roman" w:cs="Times New Roman"/>
          <w:sz w:val="28"/>
          <w:szCs w:val="28"/>
          <w:lang w:val="tt-RU"/>
        </w:rPr>
        <w:t>Тавык</w:t>
      </w:r>
      <w:r w:rsidR="00F961E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Тычкан</w:t>
      </w:r>
      <w:r w:rsidR="00F961E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tt-RU"/>
        </w:rPr>
        <w:t>Көртлек</w:t>
      </w:r>
      <w:proofErr w:type="spellEnd"/>
      <w:r w:rsidR="00F961E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Алып баручылар.</w:t>
      </w:r>
    </w:p>
    <w:p w:rsidR="00F26CF0" w:rsidRDefault="00F26CF0" w:rsidP="00F26CF0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 xml:space="preserve">Пәрдә ачылганда сәхнәнең ике ягында кечкенә караватлар, уң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якта мич, мич астында утын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tt-RU"/>
        </w:rPr>
        <w:t>өеп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куелган.  С</w:t>
      </w:r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>ул якта өстәл тора. Каршы якта түрдә чәй өстәле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һәм урындыклар</w:t>
      </w:r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Өстәлдә самавыр (чәйнек), савыт-сабалар. Өй</w:t>
      </w:r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авылча матур итеп </w:t>
      </w:r>
      <w:proofErr w:type="spellStart"/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>бизәлгән</w:t>
      </w:r>
      <w:proofErr w:type="spellEnd"/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961E7" w:rsidRPr="00F961E7" w:rsidRDefault="00F961E7" w:rsidP="00F26CF0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F961E7">
        <w:rPr>
          <w:rFonts w:ascii="Times New Roman" w:hAnsi="Times New Roman" w:cs="Times New Roman"/>
          <w:i/>
          <w:sz w:val="28"/>
          <w:szCs w:val="28"/>
          <w:lang w:val="tt-RU"/>
        </w:rPr>
        <w:t>Алып баручылар сәхнәнең ике ягына чыгып басалар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Pr="00F961E7">
        <w:rPr>
          <w:rFonts w:ascii="Times New Roman" w:hAnsi="Times New Roman" w:cs="Times New Roman"/>
          <w:i/>
          <w:sz w:val="28"/>
          <w:szCs w:val="28"/>
          <w:lang w:val="tt-RU"/>
        </w:rPr>
        <w:t xml:space="preserve">.  </w:t>
      </w:r>
    </w:p>
    <w:p w:rsidR="00F86BAC" w:rsidRPr="006B3208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1 нче алып баручы:</w:t>
      </w:r>
      <w:r w:rsidRPr="006B3208">
        <w:rPr>
          <w:rFonts w:ascii="Times New Roman" w:hAnsi="Times New Roman" w:cs="Times New Roman"/>
          <w:sz w:val="28"/>
          <w:szCs w:val="28"/>
          <w:lang w:val="tt-RU"/>
        </w:rPr>
        <w:t xml:space="preserve"> Борын-борын заманда.</w:t>
      </w:r>
    </w:p>
    <w:p w:rsidR="00F86BAC" w:rsidRPr="006B3208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2 нче алып баручы:</w:t>
      </w:r>
      <w:r w:rsidRPr="006B3208">
        <w:rPr>
          <w:rFonts w:ascii="Times New Roman" w:hAnsi="Times New Roman" w:cs="Times New Roman"/>
          <w:sz w:val="28"/>
          <w:szCs w:val="28"/>
          <w:lang w:val="tt-RU"/>
        </w:rPr>
        <w:t xml:space="preserve"> Түгел, безнең заманда.</w:t>
      </w:r>
    </w:p>
    <w:p w:rsidR="00F86BAC" w:rsidRPr="006B3208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1 нче алып баручы:</w:t>
      </w:r>
      <w:r w:rsidRPr="006B3208">
        <w:rPr>
          <w:rFonts w:ascii="Times New Roman" w:hAnsi="Times New Roman" w:cs="Times New Roman"/>
          <w:sz w:val="28"/>
          <w:szCs w:val="28"/>
          <w:lang w:val="tt-RU"/>
        </w:rPr>
        <w:t xml:space="preserve"> Яшәгән ди өч дус</w:t>
      </w:r>
      <w:r w:rsidR="00F26CF0">
        <w:rPr>
          <w:rFonts w:ascii="Times New Roman" w:hAnsi="Times New Roman" w:cs="Times New Roman"/>
          <w:sz w:val="28"/>
          <w:szCs w:val="28"/>
          <w:lang w:val="tt-RU"/>
        </w:rPr>
        <w:t>: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2 нче алып баручы:</w:t>
      </w:r>
      <w:r w:rsidRPr="006B3208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6B3208">
        <w:rPr>
          <w:rFonts w:ascii="Times New Roman" w:hAnsi="Times New Roman" w:cs="Times New Roman"/>
          <w:sz w:val="28"/>
          <w:szCs w:val="28"/>
          <w:lang w:val="tt-RU"/>
        </w:rPr>
        <w:t>Көртлек</w:t>
      </w:r>
      <w:proofErr w:type="spellEnd"/>
      <w:r w:rsidRPr="006B3208">
        <w:rPr>
          <w:rFonts w:ascii="Times New Roman" w:hAnsi="Times New Roman" w:cs="Times New Roman"/>
          <w:sz w:val="28"/>
          <w:szCs w:val="28"/>
          <w:lang w:val="tt-RU"/>
        </w:rPr>
        <w:t>, тычкан һәм тавык.</w:t>
      </w:r>
    </w:p>
    <w:p w:rsidR="00F86BAC" w:rsidRPr="00F961E7" w:rsidRDefault="00F86BAC" w:rsidP="00F961E7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>(Сәхнәгә сөенә-сөенә тавык йөгереп чыга)</w:t>
      </w:r>
      <w:r w:rsidR="00F961E7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P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86BAC">
        <w:rPr>
          <w:rFonts w:ascii="Times New Roman" w:hAnsi="Times New Roman" w:cs="Times New Roman"/>
          <w:b/>
          <w:sz w:val="28"/>
          <w:szCs w:val="28"/>
          <w:lang w:val="tt-RU"/>
        </w:rPr>
        <w:t>Тавык:</w:t>
      </w:r>
      <w:r w:rsidRPr="00F86BAC">
        <w:rPr>
          <w:rFonts w:ascii="Times New Roman" w:hAnsi="Times New Roman" w:cs="Times New Roman"/>
          <w:sz w:val="28"/>
          <w:szCs w:val="28"/>
          <w:lang w:val="tt-RU"/>
        </w:rPr>
        <w:t xml:space="preserve"> Дуслар, дуслар, карагыз әле, мин арпа таптым, арпа таптым</w:t>
      </w:r>
      <w:r>
        <w:rPr>
          <w:rFonts w:ascii="Times New Roman" w:hAnsi="Times New Roman" w:cs="Times New Roman"/>
          <w:sz w:val="28"/>
          <w:szCs w:val="28"/>
          <w:lang w:val="tt-RU"/>
        </w:rPr>
        <w:t>..</w:t>
      </w:r>
    </w:p>
    <w:p w:rsidR="00F86BAC" w:rsidRPr="00F86BAC" w:rsidRDefault="00F86BAC" w:rsidP="00F86BAC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 xml:space="preserve">(Ике яктан тычкан һәм </w:t>
      </w:r>
      <w:proofErr w:type="spellStart"/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>көртлек</w:t>
      </w:r>
      <w:proofErr w:type="spellEnd"/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йөгереп чыгалар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Тычкан: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кая, </w:t>
      </w:r>
      <w:r>
        <w:rPr>
          <w:rFonts w:ascii="Times New Roman" w:hAnsi="Times New Roman" w:cs="Times New Roman"/>
          <w:sz w:val="28"/>
          <w:szCs w:val="28"/>
          <w:lang w:val="tt-RU"/>
        </w:rPr>
        <w:t>кая, күрсәт әле.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Көртлек</w:t>
      </w:r>
      <w:proofErr w:type="spellEnd"/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миңа да күрсәт, миңа да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Тавык: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бу арпа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дан он ясарга кирәк. Оннан ипи </w:t>
      </w:r>
      <w:r>
        <w:rPr>
          <w:rFonts w:ascii="Times New Roman" w:hAnsi="Times New Roman" w:cs="Times New Roman"/>
          <w:sz w:val="28"/>
          <w:szCs w:val="28"/>
          <w:lang w:val="tt-RU"/>
        </w:rPr>
        <w:t>пешерербез. Кем тегермәнгә бара?</w:t>
      </w:r>
    </w:p>
    <w:p w:rsidR="00F86BAC" w:rsidRPr="00F86BAC" w:rsidRDefault="00F86BAC" w:rsidP="00F86BAC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proofErr w:type="spellStart"/>
      <w:r w:rsidRPr="0038236E">
        <w:rPr>
          <w:rFonts w:ascii="Times New Roman" w:hAnsi="Times New Roman" w:cs="Times New Roman"/>
          <w:b/>
          <w:sz w:val="28"/>
          <w:szCs w:val="28"/>
          <w:lang w:val="tt-RU"/>
        </w:rPr>
        <w:t>Көртлек</w:t>
      </w:r>
      <w:proofErr w:type="spellEnd"/>
      <w:r w:rsidRPr="0038236E"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Мин бармыйм. Минем башым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авырта</w:t>
      </w:r>
      <w:proofErr w:type="spellEnd"/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 xml:space="preserve"> (Башын тотып караватына барып ята)</w:t>
      </w:r>
      <w:r w:rsidR="00F961E7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Pr="00F86BAC" w:rsidRDefault="00F86BAC" w:rsidP="00F86BAC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Тычкан: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Мин дә бармыйм, мин ардым.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>(Читкә китеп караватына барып ята)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Тавык: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Эх</w:t>
      </w:r>
      <w:proofErr w:type="spellEnd"/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, ярый. Үзем </w:t>
      </w:r>
      <w:r>
        <w:rPr>
          <w:rFonts w:ascii="Times New Roman" w:hAnsi="Times New Roman" w:cs="Times New Roman"/>
          <w:sz w:val="28"/>
          <w:szCs w:val="28"/>
          <w:lang w:val="tt-RU"/>
        </w:rPr>
        <w:t>барам, алайса..</w:t>
      </w:r>
    </w:p>
    <w:p w:rsidR="00F86BAC" w:rsidRPr="006B3208" w:rsidRDefault="00F86BAC" w:rsidP="00F961E7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>(Тавык тегермәнгә үзе чыгып китә)</w:t>
      </w:r>
      <w:r w:rsidR="00F961E7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Нишләргә? Тавык арпаны тегермәнгә үзе алып китте..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86BAC" w:rsidRPr="006B3208" w:rsidRDefault="00F86BAC" w:rsidP="00F86BAC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 xml:space="preserve">(Бу вакытта </w:t>
      </w:r>
      <w:proofErr w:type="spellStart"/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>көртлек</w:t>
      </w:r>
      <w:proofErr w:type="spellEnd"/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б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елән тычкан җырлап күңел ачалар: кулга кул тотынышып җырлыйлар һәм бииләр</w:t>
      </w:r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>Тавык арпа тапкан,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>Тавык арпа тапкан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>Ипи пешә аннан,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>Озакламый безгә.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>Тамагыбыз тук булыр,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Корсагыбыз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пух</w:t>
      </w:r>
      <w:proofErr w:type="spellEnd"/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булыр.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>Тавык тизрәк кайтсын,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>Безгә табын япсын!</w:t>
      </w:r>
    </w:p>
    <w:p w:rsidR="00F86BAC" w:rsidRPr="006B3208" w:rsidRDefault="00F86BAC" w:rsidP="00F86BAC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Шул вакытта е</w:t>
      </w:r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 xml:space="preserve">рактан тавык тавышы </w:t>
      </w:r>
      <w:proofErr w:type="spellStart"/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>ишетелә</w:t>
      </w:r>
      <w:proofErr w:type="spellEnd"/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Тавык: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Дуслар, арпадан он 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>ә</w:t>
      </w:r>
      <w:r>
        <w:rPr>
          <w:rFonts w:ascii="Times New Roman" w:hAnsi="Times New Roman" w:cs="Times New Roman"/>
          <w:sz w:val="28"/>
          <w:szCs w:val="28"/>
          <w:lang w:val="tt-RU"/>
        </w:rPr>
        <w:t>з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ер, онны өйгә кем алып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кайтаааа</w:t>
      </w:r>
      <w:proofErr w:type="spellEnd"/>
      <w:r w:rsidRPr="00BC2080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F86BAC" w:rsidRPr="006B3208" w:rsidRDefault="00F86BAC" w:rsidP="00F86BAC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Тавык тавышы </w:t>
      </w:r>
      <w:proofErr w:type="spellStart"/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>ишетелгәч</w:t>
      </w:r>
      <w:proofErr w:type="spellEnd"/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 xml:space="preserve">, Тычкан белән </w:t>
      </w:r>
      <w:proofErr w:type="spellStart"/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>Көртлек</w:t>
      </w:r>
      <w:proofErr w:type="spellEnd"/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туктап калалар. Бераз торгач тагын җырлыйлар һәм бииләр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>Тавык арпа тапкан</w:t>
      </w:r>
      <w:r w:rsidR="00F961E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>Онны инде тарткан.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>Хәзер инде кайтсын</w:t>
      </w:r>
      <w:r w:rsidR="00F961E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>Ипи безгә салсын!</w:t>
      </w:r>
    </w:p>
    <w:p w:rsidR="00F86BAC" w:rsidRPr="006B3208" w:rsidRDefault="00F86BAC" w:rsidP="00F26CF0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>Шул вакытта тавык кайтып керә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)</w:t>
      </w:r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Pr="00F86BAC" w:rsidRDefault="00F86BAC" w:rsidP="00F86BAC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proofErr w:type="spellStart"/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Көртлек</w:t>
      </w:r>
      <w:proofErr w:type="spellEnd"/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Минем башым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авырта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>(Башын тотып караватына барып ята)</w:t>
      </w:r>
      <w:r w:rsidR="00F26CF0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Pr="00F86BAC" w:rsidRDefault="00F86BAC" w:rsidP="00F86BAC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Тычкан: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Ә мин шундый ардым.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>(Читкә китеп караватына барып ята)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Pr="006B3208" w:rsidRDefault="00F86BAC" w:rsidP="00F26CF0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 xml:space="preserve">Тавык капчыкны </w:t>
      </w:r>
      <w:proofErr w:type="spellStart"/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>уртага</w:t>
      </w:r>
      <w:proofErr w:type="spellEnd"/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 xml:space="preserve"> куя да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дусларына мөрәҗәгать итә)</w:t>
      </w:r>
      <w:r w:rsidR="00F26CF0"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Тавык: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Онны тегермәндә тарттым, өйгә алып кайттым, бәлки ипине сез изәрсез?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Көртлек</w:t>
      </w:r>
      <w:proofErr w:type="spellEnd"/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Мин измим, минем башым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tt-RU"/>
        </w:rPr>
        <w:t>авырта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 (</w:t>
      </w:r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>Урынын</w:t>
      </w:r>
      <w:r w:rsidR="00F26CF0">
        <w:rPr>
          <w:rFonts w:ascii="Times New Roman" w:hAnsi="Times New Roman" w:cs="Times New Roman"/>
          <w:i/>
          <w:sz w:val="28"/>
          <w:szCs w:val="28"/>
          <w:lang w:val="tt-RU"/>
        </w:rPr>
        <w:t>н</w:t>
      </w:r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>ан тормый гына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F961E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Тычкан: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Мин дә измим, мин ардым.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(К</w:t>
      </w:r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>арават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ында яткан килеш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F961E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6BAC" w:rsidRPr="006B3208" w:rsidRDefault="00F86BAC" w:rsidP="00F26CF0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i/>
          <w:sz w:val="28"/>
          <w:szCs w:val="28"/>
          <w:lang w:val="tt-RU"/>
        </w:rPr>
        <w:t xml:space="preserve">(Тавык </w:t>
      </w:r>
      <w:r w:rsidR="00F26CF0">
        <w:rPr>
          <w:rFonts w:ascii="Times New Roman" w:hAnsi="Times New Roman" w:cs="Times New Roman"/>
          <w:i/>
          <w:sz w:val="28"/>
          <w:szCs w:val="28"/>
          <w:lang w:val="tt-RU"/>
        </w:rPr>
        <w:t>савыт алып ипине үзе изә башлый).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Нишләсен тавык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дускай</w:t>
      </w:r>
      <w:proofErr w:type="spellEnd"/>
      <w:r w:rsidRPr="00BC2080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                            Ялкау булгач дуслары.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Ипине дә ул изде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Арыса</w:t>
      </w:r>
      <w:proofErr w:type="spellEnd"/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да ул түзде.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Тик шулай да дусларыннан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Ул өметен өзмәде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Тавык: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86BAC">
        <w:rPr>
          <w:rFonts w:ascii="Times New Roman" w:hAnsi="Times New Roman" w:cs="Times New Roman"/>
          <w:i/>
          <w:sz w:val="28"/>
          <w:szCs w:val="28"/>
          <w:lang w:val="tt-RU"/>
        </w:rPr>
        <w:t>(ипине изүен дәвам итеп)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Дусларым, ипине дә изәм үзем, бәлки мичкә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ягырсыз</w:t>
      </w:r>
      <w:proofErr w:type="spellEnd"/>
      <w:r w:rsidRPr="00BC2080">
        <w:rPr>
          <w:rFonts w:ascii="Times New Roman" w:hAnsi="Times New Roman" w:cs="Times New Roman"/>
          <w:sz w:val="28"/>
          <w:szCs w:val="28"/>
          <w:lang w:val="tt-RU"/>
        </w:rPr>
        <w:t>?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Көртлек</w:t>
      </w:r>
      <w:proofErr w:type="spellEnd"/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ин якмыйм, минем башым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авырта</w:t>
      </w:r>
      <w:proofErr w:type="spellEnd"/>
      <w:r w:rsidRPr="00BC208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Тычкан:</w:t>
      </w:r>
      <w:r w:rsidR="00F961E7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>ин дә якмыйм, мин ардым.</w:t>
      </w:r>
    </w:p>
    <w:p w:rsidR="00F26CF0" w:rsidRPr="00F26CF0" w:rsidRDefault="00F26CF0" w:rsidP="00F26CF0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 xml:space="preserve">(Тавык мичкә үзе утын салып </w:t>
      </w:r>
      <w:proofErr w:type="spellStart"/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>ягып</w:t>
      </w:r>
      <w:proofErr w:type="spellEnd"/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җибәрә).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Тавык арпаны тапты, 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Тегермәнгә дә барды</w:t>
      </w:r>
      <w:r w:rsidR="00F961E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Ипине үзе изде</w:t>
      </w:r>
      <w:r w:rsidR="00F961E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Инде мичкә дә якты.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</w:t>
      </w:r>
      <w:r w:rsidR="00F26C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Ипине мичкә инде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</w:t>
      </w:r>
      <w:r w:rsidR="00F26C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>Тыгар вакыт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>та җитте.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Тавык: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Дусларым, ипи инде кабарды, бәлки аны берәрегез мичкә тыгар?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Көртлек</w:t>
      </w:r>
      <w:proofErr w:type="spellEnd"/>
      <w:r w:rsidRPr="006B3208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Мин тыкмыйм, минем башым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авырта</w:t>
      </w:r>
      <w:proofErr w:type="spellEnd"/>
      <w:r w:rsidRPr="00BC208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38236E">
        <w:rPr>
          <w:rFonts w:ascii="Times New Roman" w:hAnsi="Times New Roman" w:cs="Times New Roman"/>
          <w:b/>
          <w:sz w:val="28"/>
          <w:szCs w:val="28"/>
          <w:lang w:val="tt-RU"/>
        </w:rPr>
        <w:t>Тычкан: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>Мин дә тыкмыйм, мин ардым.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Икмәкне мичкә тыкты,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Тәмле исләре чыкты.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F86BAC" w:rsidRPr="00F26CF0" w:rsidRDefault="00F86BAC" w:rsidP="00F26CF0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>(Тавык ипине мичкә илтеп тыга һәм биеп җырлый).</w:t>
      </w:r>
    </w:p>
    <w:p w:rsidR="00F86BAC" w:rsidRPr="00F26CF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Тавык:</w:t>
      </w:r>
      <w:r w:rsidRPr="00F26CF0">
        <w:rPr>
          <w:rFonts w:ascii="Times New Roman" w:hAnsi="Times New Roman" w:cs="Times New Roman"/>
          <w:sz w:val="28"/>
          <w:szCs w:val="28"/>
          <w:lang w:val="tt-RU"/>
        </w:rPr>
        <w:t xml:space="preserve"> Тәмле ипием пеште</w:t>
      </w:r>
      <w:r w:rsidR="00F961E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F86BAC" w:rsidRPr="00F26CF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 w:rsidR="00F26C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26CF0">
        <w:rPr>
          <w:rFonts w:ascii="Times New Roman" w:hAnsi="Times New Roman" w:cs="Times New Roman"/>
          <w:sz w:val="28"/>
          <w:szCs w:val="28"/>
          <w:lang w:val="tt-RU"/>
        </w:rPr>
        <w:t>Авыздан сулар килде</w:t>
      </w:r>
      <w:r w:rsidR="00F961E7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F86BAC" w:rsidRPr="00F26CF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F26C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26CF0">
        <w:rPr>
          <w:rFonts w:ascii="Times New Roman" w:hAnsi="Times New Roman" w:cs="Times New Roman"/>
          <w:sz w:val="28"/>
          <w:szCs w:val="28"/>
          <w:lang w:val="tt-RU"/>
        </w:rPr>
        <w:t>Дусларымны да сыйлыймчы</w:t>
      </w:r>
    </w:p>
    <w:p w:rsidR="00F86BAC" w:rsidRPr="00F26CF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F26C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F26CF0">
        <w:rPr>
          <w:rFonts w:ascii="Times New Roman" w:hAnsi="Times New Roman" w:cs="Times New Roman"/>
          <w:sz w:val="28"/>
          <w:szCs w:val="28"/>
          <w:lang w:val="tt-RU"/>
        </w:rPr>
        <w:t>Ялкау булса да инде</w:t>
      </w:r>
    </w:p>
    <w:p w:rsidR="00F86BAC" w:rsidRPr="00417151" w:rsidRDefault="00F86BAC" w:rsidP="00F86BAC">
      <w:pPr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 xml:space="preserve">           </w:t>
      </w:r>
    </w:p>
    <w:p w:rsidR="00F86BAC" w:rsidRPr="00BC2080" w:rsidRDefault="00F26CF0" w:rsidP="00F26CF0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="00F86BAC" w:rsidRPr="00BC2080">
        <w:rPr>
          <w:rFonts w:ascii="Times New Roman" w:hAnsi="Times New Roman" w:cs="Times New Roman"/>
          <w:sz w:val="28"/>
          <w:szCs w:val="28"/>
          <w:lang w:val="tt-RU"/>
        </w:rPr>
        <w:t>Тавык ипине алды,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Табынга аны куйды.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>Тавык: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Дуслар, ипиләр инде  пеште, кем аны ашый хәзер?</w:t>
      </w:r>
    </w:p>
    <w:p w:rsidR="00F86BAC" w:rsidRPr="00F26CF0" w:rsidRDefault="00F26CF0" w:rsidP="00F26CF0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(</w:t>
      </w:r>
      <w:proofErr w:type="spellStart"/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>Көртлек</w:t>
      </w:r>
      <w:proofErr w:type="spellEnd"/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 xml:space="preserve"> һәм тычкан йөгере</w:t>
      </w:r>
      <w:r w:rsidR="00F86BAC" w:rsidRPr="00F26CF0">
        <w:rPr>
          <w:rFonts w:ascii="Times New Roman" w:hAnsi="Times New Roman" w:cs="Times New Roman"/>
          <w:i/>
          <w:sz w:val="28"/>
          <w:szCs w:val="28"/>
          <w:lang w:val="tt-RU"/>
        </w:rPr>
        <w:t>шеп табын янына киләләр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).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Тычкан: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мин ашыйм, мин ашыйм..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Көртлек</w:t>
      </w:r>
      <w:proofErr w:type="spellEnd"/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Мин дә ашыйм, мин дә ашыйм..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Тавык: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Ә сезнең башыгыз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авыртмыймы</w:t>
      </w:r>
      <w:proofErr w:type="spellEnd"/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? Ә сез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арымадыгызмы</w:t>
      </w:r>
      <w:proofErr w:type="spellEnd"/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соң?</w:t>
      </w:r>
    </w:p>
    <w:p w:rsidR="00F26CF0" w:rsidRPr="00F26CF0" w:rsidRDefault="00F26CF0" w:rsidP="00F26CF0">
      <w:pPr>
        <w:jc w:val="center"/>
        <w:rPr>
          <w:rFonts w:ascii="Times New Roman" w:hAnsi="Times New Roman" w:cs="Times New Roman"/>
          <w:i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i/>
          <w:sz w:val="28"/>
          <w:szCs w:val="28"/>
          <w:lang w:val="tt-RU"/>
        </w:rPr>
        <w:t>(Тавык белән Тычкан башларын түбән ияләр)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Менә шушы урында</w:t>
      </w:r>
      <w:r w:rsidR="00F961E7">
        <w:rPr>
          <w:rFonts w:ascii="Times New Roman" w:hAnsi="Times New Roman" w:cs="Times New Roman"/>
          <w:sz w:val="28"/>
          <w:szCs w:val="28"/>
          <w:lang w:val="tt-RU"/>
        </w:rPr>
        <w:t>,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Көртлек</w:t>
      </w:r>
      <w:proofErr w:type="spellEnd"/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белән тычкан дус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Үз хатасын аңлады....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proofErr w:type="spellStart"/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Көртлек</w:t>
      </w:r>
      <w:proofErr w:type="spellEnd"/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Гафу ит безне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, 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тавык дус, гафу ит.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Тычкан: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Без хатабызны аңладык, бүтән болай эшләмәбез. 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F26CF0">
        <w:rPr>
          <w:rFonts w:ascii="Times New Roman" w:hAnsi="Times New Roman" w:cs="Times New Roman"/>
          <w:b/>
          <w:sz w:val="28"/>
          <w:szCs w:val="28"/>
          <w:lang w:val="tt-RU"/>
        </w:rPr>
        <w:t>Алып баручы: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Нишләсен инде тавык?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Гафу итте дусларын.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Алар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>ны ул бик сөенеп,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Ипи белән сыйлады.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Ә без дуслар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һәрвакытта</w:t>
      </w:r>
      <w:proofErr w:type="spellEnd"/>
    </w:p>
    <w:p w:rsidR="00F26CF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Ярдәмләшеп яшик бергә. 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F26CF0" w:rsidRPr="00F26CF0">
        <w:rPr>
          <w:rFonts w:ascii="Times New Roman" w:hAnsi="Times New Roman" w:cs="Times New Roman"/>
          <w:b/>
          <w:sz w:val="28"/>
          <w:szCs w:val="28"/>
          <w:lang w:val="tt-RU"/>
        </w:rPr>
        <w:t>Барысы бергә: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spellStart"/>
      <w:r w:rsidRPr="00BC2080">
        <w:rPr>
          <w:rFonts w:ascii="Times New Roman" w:hAnsi="Times New Roman" w:cs="Times New Roman"/>
          <w:sz w:val="28"/>
          <w:szCs w:val="28"/>
          <w:lang w:val="tt-RU"/>
        </w:rPr>
        <w:t>Дуслыгыбызны</w:t>
      </w:r>
      <w:proofErr w:type="spellEnd"/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ныгытыйк</w:t>
      </w:r>
    </w:p>
    <w:p w:rsidR="00F86BAC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</w:t>
      </w:r>
      <w:r w:rsidR="00F26CF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BC2080">
        <w:rPr>
          <w:rFonts w:ascii="Times New Roman" w:hAnsi="Times New Roman" w:cs="Times New Roman"/>
          <w:sz w:val="28"/>
          <w:szCs w:val="28"/>
          <w:lang w:val="tt-RU"/>
        </w:rPr>
        <w:t xml:space="preserve"> Көн саен уртак эштә.</w:t>
      </w:r>
    </w:p>
    <w:p w:rsidR="00F961E7" w:rsidRPr="00BC2080" w:rsidRDefault="00F961E7" w:rsidP="00F961E7">
      <w:pPr>
        <w:jc w:val="right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2019 ел, февраль</w:t>
      </w: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86BAC" w:rsidRPr="00BC2080" w:rsidRDefault="00F86BAC" w:rsidP="00F86BAC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F86BAC" w:rsidRDefault="00F86BAC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p w:rsidR="00C966AF" w:rsidRPr="00C966AF" w:rsidRDefault="00C966AF" w:rsidP="00C966AF">
      <w:pPr>
        <w:rPr>
          <w:rFonts w:ascii="Times New Roman" w:hAnsi="Times New Roman" w:cs="Times New Roman"/>
          <w:sz w:val="28"/>
          <w:szCs w:val="28"/>
          <w:lang w:val="tt-RU"/>
        </w:rPr>
      </w:pPr>
    </w:p>
    <w:sectPr w:rsidR="00C966AF" w:rsidRPr="00C966AF" w:rsidSect="00F70B8D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1E8" w:rsidRDefault="006331E8" w:rsidP="00F70B8D">
      <w:pPr>
        <w:spacing w:after="0" w:line="240" w:lineRule="auto"/>
      </w:pPr>
      <w:r>
        <w:separator/>
      </w:r>
    </w:p>
  </w:endnote>
  <w:endnote w:type="continuationSeparator" w:id="0">
    <w:p w:rsidR="006331E8" w:rsidRDefault="006331E8" w:rsidP="00F7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855168"/>
      <w:docPartObj>
        <w:docPartGallery w:val="Page Numbers (Bottom of Page)"/>
        <w:docPartUnique/>
      </w:docPartObj>
    </w:sdtPr>
    <w:sdtContent>
      <w:p w:rsidR="00F70B8D" w:rsidRDefault="00F70B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9DB">
          <w:rPr>
            <w:noProof/>
          </w:rPr>
          <w:t>10</w:t>
        </w:r>
        <w:r>
          <w:fldChar w:fldCharType="end"/>
        </w:r>
      </w:p>
    </w:sdtContent>
  </w:sdt>
  <w:p w:rsidR="00F70B8D" w:rsidRDefault="00F70B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1E8" w:rsidRDefault="006331E8" w:rsidP="00F70B8D">
      <w:pPr>
        <w:spacing w:after="0" w:line="240" w:lineRule="auto"/>
      </w:pPr>
      <w:r>
        <w:separator/>
      </w:r>
    </w:p>
  </w:footnote>
  <w:footnote w:type="continuationSeparator" w:id="0">
    <w:p w:rsidR="006331E8" w:rsidRDefault="006331E8" w:rsidP="00F70B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AF"/>
    <w:rsid w:val="001C1564"/>
    <w:rsid w:val="001F636A"/>
    <w:rsid w:val="006331E8"/>
    <w:rsid w:val="006448FD"/>
    <w:rsid w:val="00C966AF"/>
    <w:rsid w:val="00D879DB"/>
    <w:rsid w:val="00F26CF0"/>
    <w:rsid w:val="00F70B8D"/>
    <w:rsid w:val="00F86BAC"/>
    <w:rsid w:val="00F9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4F7BE3-3E22-4EDC-A60B-FE1D49F5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70B8D"/>
  </w:style>
  <w:style w:type="paragraph" w:styleId="a5">
    <w:name w:val="footer"/>
    <w:basedOn w:val="a"/>
    <w:link w:val="a6"/>
    <w:uiPriority w:val="99"/>
    <w:unhideWhenUsed/>
    <w:rsid w:val="00F70B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0B8D"/>
  </w:style>
  <w:style w:type="character" w:styleId="a7">
    <w:name w:val="Hyperlink"/>
    <w:basedOn w:val="a0"/>
    <w:uiPriority w:val="99"/>
    <w:unhideWhenUsed/>
    <w:rsid w:val="00F70B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SchoolAdmin</dc:creator>
  <cp:keywords/>
  <dc:description/>
  <cp:lastModifiedBy>SchoolAdmin</cp:lastModifiedBy>
  <cp:revision>2</cp:revision>
  <dcterms:created xsi:type="dcterms:W3CDTF">2019-02-24T11:07:00Z</dcterms:created>
  <dcterms:modified xsi:type="dcterms:W3CDTF">2019-02-24T11:07:00Z</dcterms:modified>
</cp:coreProperties>
</file>